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作业练习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四年级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i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西门豹治邺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  <w:vAlign w:val="top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  <w:vAlign w:val="top"/>
          </w:tcPr>
          <w:p>
            <w:p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义务教育教科书语文四年级上册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人民教育</w:t>
            </w:r>
            <w:r>
              <w:rPr>
                <w:rFonts w:hint="eastAsia"/>
                <w:sz w:val="21"/>
                <w:szCs w:val="21"/>
              </w:rPr>
              <w:t xml:space="preserve">出版社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出版日期：2020年8月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right w:val="single" w:color="auto" w:sz="4" w:space="0"/>
            </w:tcBorders>
            <w:shd w:val="clear" w:color="auto" w:fill="CCCCCC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  <w:tcBorders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吴静雨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广汉市第四小学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5.3班</w:t>
            </w:r>
          </w:p>
        </w:tc>
        <w:tc>
          <w:tcPr>
            <w:tcW w:w="1496" w:type="dxa"/>
          </w:tcPr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择正确的汉字填空。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       浇    饶     绕     烧</w:t>
            </w:r>
          </w:p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    ）命     （    ）水     （    ）火        环（    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       富    副     福     逼</w:t>
            </w:r>
          </w:p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（    ）迫     （    ）气      一（    ）手套    （    ）有 </w:t>
            </w:r>
          </w:p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二、把下列词语补充完整，再选词填空。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（  ）（  ）荒芜    （  ）（  ）稀少   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（  ）（  ）吊胆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面如（  ）（  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这里连年灾害，寸草不生，（        ）。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敌人被我军吓掉了魂， （         ）地跑回去了。</w:t>
            </w:r>
          </w:p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三、根据课文内容回答问题。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(1) 《西门豹治邺》是一篇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lang w:eastAsia="zh-CN"/>
              </w:rPr>
              <w:t>历史故事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，写了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eastAsia="zh-CN"/>
              </w:rPr>
              <w:t>西门豹治理邺县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的故事。第一件详写了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eastAsia="zh-CN"/>
              </w:rPr>
              <w:t>西门豹破除骗局，惩治了巫婆和官绅。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第二件略写了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eastAsia="zh-CN"/>
              </w:rPr>
              <w:t>兴修水利、开凿渠道、造福百姓。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）你想对故事中的巫婆和官绅说点什么?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eastAsia="zh-CN"/>
              </w:rPr>
              <w:t>欺诈、剥削老百姓是没有好下场的。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default"/>
                <w:lang w:val="en-US" w:eastAsia="zh-CN"/>
              </w:rPr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w:rPr>
        <w:rFonts w:hint="eastAsia"/>
        <w:bCs/>
        <w:sz w:val="28"/>
        <w:szCs w:val="28"/>
      </w:rPr>
      <w:t>基础</w:t>
    </w:r>
    <w:r>
      <w:rPr>
        <w:bCs/>
        <w:sz w:val="28"/>
        <w:szCs w:val="28"/>
      </w:rPr>
      <w:t>教育精品课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kNjc2MWFhMWNhMGQ4NjQ5N2U2Nzk1ZjIwMTJlMTUifQ=="/>
  </w:docVars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3D1A5A52"/>
    <w:rsid w:val="43561A42"/>
    <w:rsid w:val="5842527A"/>
    <w:rsid w:val="71B7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338</Characters>
  <Lines>1</Lines>
  <Paragraphs>1</Paragraphs>
  <TotalTime>1</TotalTime>
  <ScaleCrop>false</ScaleCrop>
  <LinksUpToDate>false</LinksUpToDate>
  <CharactersWithSpaces>514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waitf1413355499</cp:lastModifiedBy>
  <dcterms:modified xsi:type="dcterms:W3CDTF">2022-12-07T08:26:55Z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349EC5B5368D447D8C992373963C3EF8</vt:lpwstr>
  </property>
</Properties>
</file>